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B92C3C" w:rsidRPr="00AB1A82" w:rsidTr="00BB60F0">
        <w:trPr>
          <w:trHeight w:val="1134"/>
        </w:trPr>
        <w:tc>
          <w:tcPr>
            <w:tcW w:w="11328" w:type="dxa"/>
            <w:tcBorders>
              <w:bottom w:val="single" w:sz="4" w:space="0" w:color="auto"/>
            </w:tcBorders>
            <w:vAlign w:val="center"/>
          </w:tcPr>
          <w:p w:rsidR="00B92C3C" w:rsidRPr="00AB1A82" w:rsidRDefault="00E50DBF" w:rsidP="00B92C3C">
            <w:pPr>
              <w:jc w:val="center"/>
              <w:rPr>
                <w:rFonts w:ascii="BirminghamBold" w:hAnsi="BirminghamBold"/>
                <w:sz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-5715</wp:posOffset>
                  </wp:positionV>
                  <wp:extent cx="7148195" cy="719455"/>
                  <wp:effectExtent l="0" t="0" r="0" b="444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[wallcoo]_spring_scene_2cj_2_0119a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21" b="27150"/>
                          <a:stretch/>
                        </pic:blipFill>
                        <pic:spPr bwMode="auto">
                          <a:xfrm>
                            <a:off x="0" y="0"/>
                            <a:ext cx="714819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228">
              <w:rPr>
                <w:rFonts w:ascii="BirminghamBold" w:hAnsi="BirminghamBold"/>
                <w:noProof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>Vues</w:t>
            </w:r>
            <w:r w:rsidR="00B92C3C" w:rsidRPr="00387802">
              <w:rPr>
                <w:rFonts w:ascii="BirminghamBold" w:hAnsi="BirminghamBold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 xml:space="preserve"> </w:t>
            </w:r>
            <w:r w:rsidR="00C36BB5">
              <w:rPr>
                <w:rFonts w:ascii="BirminghamBold" w:hAnsi="BirminghamBold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>de printemps</w:t>
            </w:r>
          </w:p>
        </w:tc>
      </w:tr>
      <w:tr w:rsidR="00B92C3C" w:rsidTr="00603368">
        <w:trPr>
          <w:trHeight w:val="6576"/>
        </w:trPr>
        <w:tc>
          <w:tcPr>
            <w:tcW w:w="11328" w:type="dxa"/>
            <w:tcBorders>
              <w:bottom w:val="nil"/>
            </w:tcBorders>
            <w:vAlign w:val="center"/>
          </w:tcPr>
          <w:p w:rsidR="00B92C3C" w:rsidRDefault="00C36BB5" w:rsidP="00B92C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75373" cy="3960000"/>
                  <wp:effectExtent l="0" t="0" r="635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ring-street-coloring-page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7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92C3C" w:rsidRPr="00AB1A82" w:rsidTr="00BB60F0">
        <w:tc>
          <w:tcPr>
            <w:tcW w:w="11328" w:type="dxa"/>
            <w:tcBorders>
              <w:top w:val="nil"/>
            </w:tcBorders>
            <w:vAlign w:val="center"/>
          </w:tcPr>
          <w:p w:rsidR="00B92C3C" w:rsidRPr="00AB1A82" w:rsidRDefault="00B92C3C" w:rsidP="00B92C3C">
            <w:pPr>
              <w:jc w:val="center"/>
              <w:rPr>
                <w:rFonts w:ascii="Andika Basic" w:hAnsi="Andika Basic"/>
              </w:rPr>
            </w:pPr>
            <w:r w:rsidRPr="00AB1A82">
              <w:rPr>
                <w:rFonts w:ascii="Andika Basic" w:hAnsi="Andika Basic"/>
              </w:rPr>
              <w:t xml:space="preserve">la </w:t>
            </w:r>
            <w:r w:rsidR="00C36BB5">
              <w:rPr>
                <w:rFonts w:ascii="Andika Basic" w:hAnsi="Andika Basic"/>
              </w:rPr>
              <w:t>nature au printemps</w:t>
            </w:r>
          </w:p>
        </w:tc>
      </w:tr>
      <w:tr w:rsidR="00603368" w:rsidRPr="00AB1A82" w:rsidTr="00924877">
        <w:trPr>
          <w:trHeight w:val="1134"/>
        </w:trPr>
        <w:tc>
          <w:tcPr>
            <w:tcW w:w="11328" w:type="dxa"/>
            <w:tcBorders>
              <w:bottom w:val="single" w:sz="4" w:space="0" w:color="auto"/>
            </w:tcBorders>
          </w:tcPr>
          <w:p w:rsidR="00603368" w:rsidRPr="00AB1A82" w:rsidRDefault="00603368" w:rsidP="00DE232B">
            <w:pPr>
              <w:jc w:val="center"/>
              <w:rPr>
                <w:rFonts w:ascii="BirminghamBold" w:hAnsi="BirminghamBold"/>
                <w:sz w:val="72"/>
              </w:rPr>
            </w:pPr>
          </w:p>
        </w:tc>
      </w:tr>
      <w:tr w:rsidR="00603368" w:rsidTr="00924877">
        <w:trPr>
          <w:trHeight w:val="6576"/>
        </w:trPr>
        <w:tc>
          <w:tcPr>
            <w:tcW w:w="11328" w:type="dxa"/>
            <w:tcBorders>
              <w:bottom w:val="nil"/>
            </w:tcBorders>
          </w:tcPr>
          <w:p w:rsidR="00603368" w:rsidRDefault="00C36BB5" w:rsidP="00DE232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2000" cy="3960000"/>
                  <wp:effectExtent l="0" t="0" r="6985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oriage arc en ciel, maisons, arbre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368" w:rsidRPr="00AB1A82" w:rsidTr="00924877">
        <w:tc>
          <w:tcPr>
            <w:tcW w:w="11328" w:type="dxa"/>
            <w:tcBorders>
              <w:top w:val="nil"/>
            </w:tcBorders>
          </w:tcPr>
          <w:p w:rsidR="00603368" w:rsidRPr="00AB1A82" w:rsidRDefault="00A21DF8" w:rsidP="00DE232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 xml:space="preserve">la </w:t>
            </w:r>
            <w:r w:rsidR="00C36BB5">
              <w:rPr>
                <w:rFonts w:ascii="Andika Basic" w:hAnsi="Andika Basic"/>
              </w:rPr>
              <w:t>météo au printemps</w:t>
            </w:r>
          </w:p>
        </w:tc>
      </w:tr>
      <w:tr w:rsidR="00C36BB5" w:rsidRPr="00AB1A82" w:rsidTr="00C36BB5">
        <w:trPr>
          <w:trHeight w:val="1134"/>
        </w:trPr>
        <w:tc>
          <w:tcPr>
            <w:tcW w:w="11328" w:type="dxa"/>
          </w:tcPr>
          <w:p w:rsidR="00C36BB5" w:rsidRPr="00AB1A82" w:rsidRDefault="00C36BB5" w:rsidP="00704476">
            <w:pPr>
              <w:jc w:val="center"/>
              <w:rPr>
                <w:rFonts w:ascii="BirminghamBold" w:hAnsi="BirminghamBold"/>
                <w:sz w:val="72"/>
              </w:rPr>
            </w:pPr>
          </w:p>
        </w:tc>
      </w:tr>
      <w:tr w:rsidR="00C36BB5" w:rsidTr="00C36BB5">
        <w:trPr>
          <w:trHeight w:val="6576"/>
        </w:trPr>
        <w:tc>
          <w:tcPr>
            <w:tcW w:w="11328" w:type="dxa"/>
          </w:tcPr>
          <w:p w:rsidR="00C36BB5" w:rsidRDefault="00C36BB5" w:rsidP="00704476">
            <w:pPr>
              <w:jc w:val="center"/>
            </w:pPr>
          </w:p>
        </w:tc>
      </w:tr>
      <w:tr w:rsidR="00C36BB5" w:rsidRPr="00AB1A82" w:rsidTr="00C36BB5">
        <w:tc>
          <w:tcPr>
            <w:tcW w:w="11328" w:type="dxa"/>
          </w:tcPr>
          <w:p w:rsidR="00C36BB5" w:rsidRPr="00AB1A82" w:rsidRDefault="00C36BB5" w:rsidP="00704476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ce que je vois par la fenêtre au printemps</w:t>
            </w:r>
          </w:p>
        </w:tc>
      </w:tr>
      <w:tr w:rsidR="00C36BB5" w:rsidRPr="00AB1A82" w:rsidTr="00C36BB5">
        <w:trPr>
          <w:trHeight w:val="1134"/>
        </w:trPr>
        <w:tc>
          <w:tcPr>
            <w:tcW w:w="11328" w:type="dxa"/>
          </w:tcPr>
          <w:p w:rsidR="00C36BB5" w:rsidRPr="00AB1A82" w:rsidRDefault="00C36BB5" w:rsidP="00704476">
            <w:pPr>
              <w:jc w:val="center"/>
              <w:rPr>
                <w:rFonts w:ascii="BirminghamBold" w:hAnsi="BirminghamBold"/>
                <w:sz w:val="72"/>
              </w:rPr>
            </w:pPr>
          </w:p>
        </w:tc>
      </w:tr>
      <w:tr w:rsidR="00C36BB5" w:rsidTr="00C36BB5">
        <w:trPr>
          <w:trHeight w:val="6576"/>
        </w:trPr>
        <w:tc>
          <w:tcPr>
            <w:tcW w:w="11328" w:type="dxa"/>
          </w:tcPr>
          <w:p w:rsidR="00C36BB5" w:rsidRDefault="00C36BB5" w:rsidP="00704476">
            <w:pPr>
              <w:jc w:val="center"/>
            </w:pPr>
          </w:p>
        </w:tc>
      </w:tr>
      <w:tr w:rsidR="00C36BB5" w:rsidRPr="00AB1A82" w:rsidTr="00C36BB5">
        <w:tc>
          <w:tcPr>
            <w:tcW w:w="11328" w:type="dxa"/>
          </w:tcPr>
          <w:p w:rsidR="00C36BB5" w:rsidRPr="00AB1A82" w:rsidRDefault="00C36BB5" w:rsidP="00C36BB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ce que je vois par la fenêtre au printemps</w:t>
            </w:r>
          </w:p>
        </w:tc>
      </w:tr>
    </w:tbl>
    <w:p w:rsidR="004B5511" w:rsidRDefault="004B5511"/>
    <w:sectPr w:rsidR="004B5511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rminghamBol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C3C"/>
    <w:rsid w:val="00291971"/>
    <w:rsid w:val="00361719"/>
    <w:rsid w:val="003818D4"/>
    <w:rsid w:val="00387802"/>
    <w:rsid w:val="003C6AC6"/>
    <w:rsid w:val="00442228"/>
    <w:rsid w:val="004904F7"/>
    <w:rsid w:val="004B5511"/>
    <w:rsid w:val="00572E70"/>
    <w:rsid w:val="00603368"/>
    <w:rsid w:val="00874E5B"/>
    <w:rsid w:val="00924877"/>
    <w:rsid w:val="00A21DF8"/>
    <w:rsid w:val="00AB1A82"/>
    <w:rsid w:val="00B92C3C"/>
    <w:rsid w:val="00BB60F0"/>
    <w:rsid w:val="00C36BB5"/>
    <w:rsid w:val="00CC01F4"/>
    <w:rsid w:val="00E34872"/>
    <w:rsid w:val="00E5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8DF76"/>
  <w15:chartTrackingRefBased/>
  <w15:docId w15:val="{D03FDD17-0B3E-48D2-8085-878BD6B13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2C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55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gi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2017-11-26T15:04:00Z</cp:lastPrinted>
  <dcterms:created xsi:type="dcterms:W3CDTF">2018-04-24T07:32:00Z</dcterms:created>
  <dcterms:modified xsi:type="dcterms:W3CDTF">2018-04-24T07:32:00Z</dcterms:modified>
</cp:coreProperties>
</file>